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3827"/>
      </w:tblGrid>
      <w:tr w:rsidR="00A02B65" w:rsidRPr="00A02B65" w:rsidTr="00783C51">
        <w:tc>
          <w:tcPr>
            <w:tcW w:w="6805" w:type="dxa"/>
          </w:tcPr>
          <w:p w:rsidR="00A02B65" w:rsidRPr="00A02B65" w:rsidRDefault="00A02B65" w:rsidP="00F66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0CF6" w:rsidRPr="00CA0CF6" w:rsidRDefault="00CA0CF6" w:rsidP="00783C51">
            <w:pPr>
              <w:pStyle w:val="4"/>
              <w:rPr>
                <w:b w:val="0"/>
                <w:sz w:val="28"/>
                <w:szCs w:val="28"/>
              </w:rPr>
            </w:pPr>
          </w:p>
          <w:p w:rsidR="00A02B65" w:rsidRPr="00A02B65" w:rsidRDefault="00A02B65" w:rsidP="00783C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B65" w:rsidRPr="00214E8F" w:rsidRDefault="00214E8F" w:rsidP="00214E8F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 о предварительном согласовании предоставления земельного</w:t>
      </w:r>
      <w:r w:rsidR="00ED20C8">
        <w:rPr>
          <w:rFonts w:ascii="Times New Roman" w:hAnsi="Times New Roman" w:cs="Times New Roman"/>
          <w:b/>
          <w:sz w:val="28"/>
        </w:rPr>
        <w:t xml:space="preserve"> учас</w:t>
      </w:r>
      <w:r w:rsidR="00FE4801">
        <w:rPr>
          <w:rFonts w:ascii="Times New Roman" w:hAnsi="Times New Roman" w:cs="Times New Roman"/>
          <w:b/>
          <w:sz w:val="28"/>
        </w:rPr>
        <w:t xml:space="preserve">тка для ИЖС в д. </w:t>
      </w:r>
      <w:proofErr w:type="spellStart"/>
      <w:r w:rsidR="00FE4801">
        <w:rPr>
          <w:rFonts w:ascii="Times New Roman" w:hAnsi="Times New Roman" w:cs="Times New Roman"/>
          <w:b/>
          <w:sz w:val="28"/>
        </w:rPr>
        <w:t>Войтолово</w:t>
      </w:r>
      <w:proofErr w:type="spellEnd"/>
    </w:p>
    <w:p w:rsidR="00642E37" w:rsidRPr="00642E37" w:rsidRDefault="00642E37" w:rsidP="0064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Ленинградской области информирует о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предварительного согласования предоставления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 w:rsidR="00FE480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FB7B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Кировский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8B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</w:t>
      </w:r>
      <w:r w:rsidR="00FE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д. </w:t>
      </w:r>
      <w:proofErr w:type="spellStart"/>
      <w:r w:rsidR="00FE4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Войтолово</w:t>
      </w:r>
      <w:proofErr w:type="spellEnd"/>
      <w:r w:rsidR="00FE4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напротив д. 30</w:t>
      </w:r>
      <w:r w:rsidR="00D2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населённых пунктов, 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индивидуального жилищного</w:t>
      </w:r>
      <w:r w:rsidR="00B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  (далее – Участок).</w:t>
      </w:r>
      <w:proofErr w:type="gramEnd"/>
    </w:p>
    <w:p w:rsidR="00642E37" w:rsidRDefault="00642E37" w:rsidP="002904F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размещения извещения</w:t>
      </w:r>
      <w:r w:rsidR="00AB7D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9-00 05.03</w:t>
      </w:r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B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подавать заявления о намерении участвовать в аукционе по продаже  Участка. Прием заявлений ос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через МФЦ, по почте в адрес администрации МО </w:t>
      </w:r>
      <w:proofErr w:type="spellStart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Кировский район,  г.п.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Мга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4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</w:t>
      </w:r>
      <w:r w:rsid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по а</w:t>
      </w:r>
      <w:r w:rsidR="00F6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электронной почты </w:t>
      </w:r>
      <w:proofErr w:type="spellStart"/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 w:rsidR="00F66C26" w:rsidRPr="00F66C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 w:rsidR="00BF0036" w:rsidRP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F0036" w:rsidRP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F0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42E37" w:rsidRPr="00642E37" w:rsidRDefault="00642E37" w:rsidP="00642E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 w:rsidR="0072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1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B7E"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="00D25D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9-00</w:t>
      </w:r>
      <w:r w:rsidR="00AC2CD5" w:rsidRP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F63" w:rsidRDefault="00642E37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обратиться в отдел муниципального имущества, архитектуры и градостроительства по телефону 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(81362)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579, </w:t>
      </w:r>
      <w:proofErr w:type="spellStart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. 216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BC6" w:rsidRDefault="00563BC6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F1" w:rsidRDefault="00571AF1" w:rsidP="005B5F63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AF1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55391"/>
    <w:rsid w:val="0006433E"/>
    <w:rsid w:val="000A1CD8"/>
    <w:rsid w:val="000C32CE"/>
    <w:rsid w:val="001C712A"/>
    <w:rsid w:val="001E1CE2"/>
    <w:rsid w:val="00214E8F"/>
    <w:rsid w:val="002162E0"/>
    <w:rsid w:val="002627CC"/>
    <w:rsid w:val="00273A8A"/>
    <w:rsid w:val="002904FC"/>
    <w:rsid w:val="002A190E"/>
    <w:rsid w:val="002D5570"/>
    <w:rsid w:val="002D62A9"/>
    <w:rsid w:val="002E4693"/>
    <w:rsid w:val="00343D12"/>
    <w:rsid w:val="003D7347"/>
    <w:rsid w:val="00431F64"/>
    <w:rsid w:val="004513CC"/>
    <w:rsid w:val="00493D65"/>
    <w:rsid w:val="004C5EA1"/>
    <w:rsid w:val="0054183C"/>
    <w:rsid w:val="00563BC6"/>
    <w:rsid w:val="00565295"/>
    <w:rsid w:val="00571AF1"/>
    <w:rsid w:val="005B5F63"/>
    <w:rsid w:val="005F68F9"/>
    <w:rsid w:val="006027FC"/>
    <w:rsid w:val="006132A5"/>
    <w:rsid w:val="00642E37"/>
    <w:rsid w:val="00664DB9"/>
    <w:rsid w:val="006A637C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C5860"/>
    <w:rsid w:val="00830691"/>
    <w:rsid w:val="00850EB2"/>
    <w:rsid w:val="00856BD5"/>
    <w:rsid w:val="00876BE0"/>
    <w:rsid w:val="008A462C"/>
    <w:rsid w:val="008B100F"/>
    <w:rsid w:val="00936591"/>
    <w:rsid w:val="0094522C"/>
    <w:rsid w:val="00A02B65"/>
    <w:rsid w:val="00A269EF"/>
    <w:rsid w:val="00A56BE3"/>
    <w:rsid w:val="00A8037B"/>
    <w:rsid w:val="00A9544D"/>
    <w:rsid w:val="00AB4C7D"/>
    <w:rsid w:val="00AB7DC6"/>
    <w:rsid w:val="00AC2CD5"/>
    <w:rsid w:val="00AD324A"/>
    <w:rsid w:val="00AF5D59"/>
    <w:rsid w:val="00B0213C"/>
    <w:rsid w:val="00B36870"/>
    <w:rsid w:val="00B801F6"/>
    <w:rsid w:val="00B82CAA"/>
    <w:rsid w:val="00B871E3"/>
    <w:rsid w:val="00BA672D"/>
    <w:rsid w:val="00BC75AC"/>
    <w:rsid w:val="00BF0036"/>
    <w:rsid w:val="00C61804"/>
    <w:rsid w:val="00C6548A"/>
    <w:rsid w:val="00CA0CF6"/>
    <w:rsid w:val="00CE6EB0"/>
    <w:rsid w:val="00D11CF2"/>
    <w:rsid w:val="00D2396E"/>
    <w:rsid w:val="00D25D60"/>
    <w:rsid w:val="00D551D5"/>
    <w:rsid w:val="00DC0078"/>
    <w:rsid w:val="00DF5624"/>
    <w:rsid w:val="00E0574F"/>
    <w:rsid w:val="00ED20C8"/>
    <w:rsid w:val="00F07575"/>
    <w:rsid w:val="00F32D17"/>
    <w:rsid w:val="00F4295C"/>
    <w:rsid w:val="00F66C26"/>
    <w:rsid w:val="00F80A80"/>
    <w:rsid w:val="00FB697E"/>
    <w:rsid w:val="00FB7B7E"/>
    <w:rsid w:val="00FD4105"/>
    <w:rsid w:val="00FE4801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5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cp:lastPrinted>2022-03-03T07:44:00Z</cp:lastPrinted>
  <dcterms:created xsi:type="dcterms:W3CDTF">2022-03-03T07:48:00Z</dcterms:created>
  <dcterms:modified xsi:type="dcterms:W3CDTF">2022-03-03T07:48:00Z</dcterms:modified>
</cp:coreProperties>
</file>